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2166088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680E18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2079</w:t>
            </w:r>
            <w:r w:rsidR="00290D94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680E18" w:rsidRPr="00E621EB" w:rsidRDefault="00202B19" w:rsidP="00680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680E18" w:rsidRPr="00E621EB">
              <w:rPr>
                <w:rFonts w:eastAsia="Arial" w:cs="Arial"/>
                <w:color w:val="000000"/>
                <w:sz w:val="22"/>
                <w:szCs w:val="22"/>
              </w:rPr>
              <w:t>en règim de personal laboral fix, de places de docents de l’Escola Municipal de Música de la Seu d’Urgell i Conservatori de música dels Pirineus, i la creació d’una borsa de treball.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680E18" w:rsidRPr="00E621EB" w:rsidRDefault="00202B19" w:rsidP="00680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</w:t>
            </w:r>
            <w:r w:rsidR="00680E18" w:rsidRPr="00E621EB">
              <w:rPr>
                <w:rFonts w:eastAsia="Arial" w:cs="Arial"/>
                <w:color w:val="000000"/>
                <w:sz w:val="22"/>
                <w:szCs w:val="22"/>
              </w:rPr>
              <w:t>en règim de personal laboral fix, de places de docents de l’Escola Municipal de Música de la Seu d’Urgell i Conservatori de música dels Pirineus, i la creació d’una borsa de treball.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E42" w:rsidRDefault="00042E42" w:rsidP="00325066">
            <w:pPr>
              <w:snapToGrid w:val="0"/>
              <w:rPr>
                <w:rFonts w:cs="Arial"/>
                <w:sz w:val="22"/>
                <w:szCs w:val="22"/>
              </w:rPr>
            </w:pPr>
            <w:bookmarkStart w:id="1" w:name="Casilla36"/>
          </w:p>
          <w:p w:rsidR="00042E42" w:rsidRPr="00290D94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042E42" w:rsidRPr="00290D94">
              <w:rPr>
                <w:rFonts w:cs="Arial"/>
                <w:sz w:val="22"/>
                <w:szCs w:val="22"/>
              </w:rPr>
              <w:t>Sol·licitud</w:t>
            </w:r>
          </w:p>
          <w:p w:rsidR="00202B19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202B19" w:rsidRPr="00290D94">
              <w:rPr>
                <w:rFonts w:cs="Arial"/>
                <w:sz w:val="22"/>
                <w:szCs w:val="22"/>
              </w:rPr>
              <w:t>Còpia del DNI</w:t>
            </w:r>
            <w:r w:rsidRPr="00290D94"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680E18" w:rsidRPr="00290D94" w:rsidRDefault="00680E18" w:rsidP="00680E18">
            <w:pPr>
              <w:snapToGrid w:val="0"/>
              <w:ind w:left="358" w:hanging="358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Original o còpia del títol acadèmic necessari segons base 5.1.d</w:t>
            </w:r>
          </w:p>
          <w:p w:rsidR="00202B1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Currículum </w:t>
            </w:r>
            <w:r w:rsidR="00F64DF9" w:rsidRPr="00290D94">
              <w:rPr>
                <w:rFonts w:cs="Arial"/>
                <w:sz w:val="22"/>
                <w:szCs w:val="22"/>
              </w:rPr>
              <w:t>actualitzat</w:t>
            </w:r>
          </w:p>
          <w:p w:rsidR="00F64DF9" w:rsidRPr="00290D94" w:rsidRDefault="00F64DF9" w:rsidP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Informe de vida laboral emès per la Seguretat Social </w:t>
            </w:r>
          </w:p>
          <w:p w:rsidR="00F64DF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290D94">
              <w:rPr>
                <w:rFonts w:cs="Arial"/>
                <w:sz w:val="22"/>
                <w:szCs w:val="22"/>
              </w:rPr>
              <w:t xml:space="preserve"> </w:t>
            </w:r>
            <w:r w:rsidR="00680E18">
              <w:rPr>
                <w:rFonts w:cs="Arial"/>
                <w:sz w:val="22"/>
                <w:szCs w:val="22"/>
              </w:rPr>
              <w:t>C1</w:t>
            </w:r>
            <w:r w:rsidRPr="00290D94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F64DF9" w:rsidRPr="00290D94" w:rsidRDefault="00F64DF9" w:rsidP="00680E18">
            <w:pPr>
              <w:ind w:left="358" w:hanging="358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="00680E18">
              <w:rPr>
                <w:rFonts w:cs="Arial"/>
                <w:sz w:val="22"/>
                <w:szCs w:val="22"/>
              </w:rPr>
              <w:t xml:space="preserve"> </w:t>
            </w:r>
            <w:r w:rsidRPr="00290D94">
              <w:rPr>
                <w:rFonts w:cs="Arial"/>
                <w:sz w:val="22"/>
                <w:szCs w:val="22"/>
              </w:rPr>
              <w:t>Fitxa d’autoavaluació degudament complimentada      (Annex II de les bases)</w:t>
            </w:r>
          </w:p>
          <w:p w:rsidR="0077442F" w:rsidRPr="00E9687E" w:rsidRDefault="005C3832" w:rsidP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680E18">
              <w:rPr>
                <w:rFonts w:cs="Arial"/>
                <w:sz w:val="22"/>
                <w:szCs w:val="22"/>
              </w:rPr>
            </w:r>
            <w:r w:rsidR="00680E18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dels mèrits al·legats</w:t>
            </w:r>
            <w:bookmarkStart w:id="2" w:name="_GoBack"/>
            <w:bookmarkEnd w:id="2"/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A0F18"/>
    <w:rsid w:val="00202B19"/>
    <w:rsid w:val="00243681"/>
    <w:rsid w:val="00290D94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54149"/>
    <w:rsid w:val="006655A0"/>
    <w:rsid w:val="00680E18"/>
    <w:rsid w:val="00731C6B"/>
    <w:rsid w:val="0077442F"/>
    <w:rsid w:val="00774C64"/>
    <w:rsid w:val="007B4830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oNotEmbedSmartTags/>
  <w:decimalSymbol w:val=","/>
  <w:listSeparator w:val=";"/>
  <w14:docId w14:val="70C085A8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15</cp:revision>
  <cp:lastPrinted>2009-03-05T11:29:00Z</cp:lastPrinted>
  <dcterms:created xsi:type="dcterms:W3CDTF">2025-03-17T14:37:00Z</dcterms:created>
  <dcterms:modified xsi:type="dcterms:W3CDTF">2026-06-05T10:02:00Z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